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6061"/>
      </w:tblGrid>
      <w:tr w:rsidR="00FE6A8E" w:rsidTr="000A2229">
        <w:trPr>
          <w:trHeight w:val="424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:rsidR="001F537A" w:rsidRPr="001F537A" w:rsidRDefault="00DE4AE7" w:rsidP="00FE6A8E">
            <w:pPr>
              <w:pStyle w:val="Sansinterligne"/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  <w:r>
              <w:rPr>
                <w:b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C199F42" wp14:editId="6DFF74C0">
                  <wp:extent cx="1161442" cy="809516"/>
                  <wp:effectExtent l="0" t="0" r="63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VS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093" cy="823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FE6A8E" w:rsidRDefault="00FE6A8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</w:p>
        </w:tc>
      </w:tr>
      <w:tr w:rsidR="00FE6A8E" w:rsidTr="000A2229">
        <w:tc>
          <w:tcPr>
            <w:tcW w:w="1731" w:type="dxa"/>
            <w:vMerge/>
            <w:shd w:val="clear" w:color="auto" w:fill="auto"/>
          </w:tcPr>
          <w:p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FE6A8E" w:rsidRDefault="009717CC" w:rsidP="00964DAB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b/>
                <w:noProof/>
                <w:sz w:val="30"/>
                <w:szCs w:val="30"/>
                <w:lang w:eastAsia="fr-FR"/>
              </w:rPr>
              <w:t xml:space="preserve">CO UPIE </w:t>
            </w:r>
            <w:r w:rsidR="00964DAB">
              <w:rPr>
                <w:b/>
                <w:noProof/>
                <w:sz w:val="30"/>
                <w:szCs w:val="30"/>
                <w:lang w:eastAsia="fr-FR"/>
              </w:rPr>
              <w:t>O’Score</w:t>
            </w:r>
            <w:r>
              <w:rPr>
                <w:b/>
                <w:noProof/>
                <w:sz w:val="30"/>
                <w:szCs w:val="30"/>
                <w:lang w:eastAsia="fr-FR"/>
              </w:rPr>
              <w:t xml:space="preserve"> départemental</w:t>
            </w:r>
          </w:p>
        </w:tc>
      </w:tr>
      <w:tr w:rsidR="00FE6A8E" w:rsidTr="00176D71">
        <w:tc>
          <w:tcPr>
            <w:tcW w:w="1731" w:type="dxa"/>
            <w:vMerge/>
            <w:shd w:val="clear" w:color="auto" w:fill="D9D9D9" w:themeFill="background1" w:themeFillShade="D9"/>
          </w:tcPr>
          <w:p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:rsidR="00FE6A8E" w:rsidRDefault="00DE4AE7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noProof/>
                <w:sz w:val="30"/>
                <w:szCs w:val="30"/>
                <w:lang w:eastAsia="fr-FR"/>
              </w:rPr>
              <w:t>14  septembre 2019</w:t>
            </w:r>
          </w:p>
        </w:tc>
      </w:tr>
      <w:tr w:rsidR="00FE6A8E" w:rsidTr="00176D71">
        <w:tc>
          <w:tcPr>
            <w:tcW w:w="1731" w:type="dxa"/>
            <w:vMerge/>
            <w:shd w:val="clear" w:color="auto" w:fill="D9D9D9" w:themeFill="background1" w:themeFillShade="D9"/>
          </w:tcPr>
          <w:p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:rsidR="00FE6A8E" w:rsidRDefault="00DE4AE7" w:rsidP="00DE4AE7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b/>
                <w:noProof/>
                <w:lang w:eastAsia="fr-FR"/>
              </w:rPr>
              <w:t xml:space="preserve">Upie ( Drôme) </w:t>
            </w:r>
          </w:p>
        </w:tc>
      </w:tr>
    </w:tbl>
    <w:p w:rsidR="00FE6A8E" w:rsidRPr="00176D71" w:rsidRDefault="00FE6A8E" w:rsidP="007422F9">
      <w:pPr>
        <w:pStyle w:val="Sansinterligne"/>
        <w:rPr>
          <w:noProof/>
          <w:sz w:val="48"/>
          <w:szCs w:val="48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2902"/>
        <w:gridCol w:w="4111"/>
        <w:gridCol w:w="2950"/>
      </w:tblGrid>
      <w:tr w:rsidR="00367EFA" w:rsidTr="00F81AB5">
        <w:tc>
          <w:tcPr>
            <w:tcW w:w="784" w:type="dxa"/>
            <w:vMerge w:val="restart"/>
          </w:tcPr>
          <w:p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2A17A52" wp14:editId="07DE4A06">
                  <wp:extent cx="320740" cy="320740"/>
                  <wp:effectExtent l="0" t="0" r="3175" b="317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nformation1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40" cy="32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shd w:val="clear" w:color="auto" w:fill="00B4E6"/>
          </w:tcPr>
          <w:p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INFORMATION</w:t>
            </w:r>
            <w:r w:rsidR="00F81AB5">
              <w:rPr>
                <w:b/>
                <w:color w:val="FFFFFF" w:themeColor="background1"/>
              </w:rPr>
              <w:t>S</w:t>
            </w:r>
            <w:r w:rsidRPr="00FC5F3F">
              <w:rPr>
                <w:b/>
                <w:color w:val="FFFFFF" w:themeColor="background1"/>
              </w:rPr>
              <w:t xml:space="preserve"> GÉNÉRALES</w:t>
            </w:r>
          </w:p>
        </w:tc>
        <w:tc>
          <w:tcPr>
            <w:tcW w:w="7061" w:type="dxa"/>
            <w:gridSpan w:val="2"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367EF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9717CC" w:rsidRDefault="00FE6A8E" w:rsidP="00773EE1">
            <w:pPr>
              <w:pStyle w:val="Sansinterligne"/>
              <w:rPr>
                <w:sz w:val="24"/>
                <w:szCs w:val="24"/>
              </w:rPr>
            </w:pPr>
            <w:r w:rsidRPr="00114CC0">
              <w:rPr>
                <w:b/>
                <w:sz w:val="20"/>
                <w:szCs w:val="20"/>
              </w:rPr>
              <w:t>Organisation :</w:t>
            </w:r>
            <w:r>
              <w:rPr>
                <w:sz w:val="20"/>
                <w:szCs w:val="20"/>
              </w:rPr>
              <w:t xml:space="preserve"> </w:t>
            </w:r>
            <w:r w:rsidR="009717CC">
              <w:rPr>
                <w:sz w:val="24"/>
                <w:szCs w:val="24"/>
              </w:rPr>
              <w:t>Valence Sports Orientation</w:t>
            </w:r>
          </w:p>
        </w:tc>
        <w:tc>
          <w:tcPr>
            <w:tcW w:w="2950" w:type="dxa"/>
            <w:vMerge w:val="restart"/>
            <w:shd w:val="clear" w:color="auto" w:fill="00B4E6"/>
            <w:vAlign w:val="center"/>
          </w:tcPr>
          <w:p w:rsid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COURSE COMPTANT POUR</w:t>
            </w:r>
          </w:p>
          <w:p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E6A8E">
              <w:rPr>
                <w:b/>
                <w:color w:val="FFFFFF" w:themeColor="background1"/>
                <w:sz w:val="20"/>
                <w:szCs w:val="20"/>
              </w:rPr>
              <w:t>LE CLASSEMENT NATIONAL</w:t>
            </w:r>
          </w:p>
          <w:p w:rsidR="009717CC" w:rsidRDefault="009717CC" w:rsidP="009717CC">
            <w:pPr>
              <w:pStyle w:val="Sansinterligne"/>
              <w:rPr>
                <w:b/>
                <w:color w:val="FFFFFF" w:themeColor="background1"/>
                <w:sz w:val="20"/>
                <w:szCs w:val="20"/>
              </w:rPr>
            </w:pPr>
          </w:p>
          <w:p w:rsidR="009717CC" w:rsidRDefault="009717CC" w:rsidP="009717CC">
            <w:pPr>
              <w:pStyle w:val="Sansinterligne"/>
              <w:rPr>
                <w:b/>
                <w:color w:val="FFFFFF" w:themeColor="background1"/>
                <w:sz w:val="20"/>
                <w:szCs w:val="20"/>
              </w:rPr>
            </w:pPr>
          </w:p>
          <w:p w:rsidR="00FE6A8E" w:rsidRPr="00FE6A8E" w:rsidRDefault="00DE4AE7" w:rsidP="009717CC">
            <w:pPr>
              <w:pStyle w:val="Sansinterligne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                  </w:t>
            </w:r>
            <w:r w:rsidR="009717CC">
              <w:rPr>
                <w:b/>
                <w:color w:val="FFFFFF" w:themeColor="background1"/>
                <w:sz w:val="20"/>
                <w:szCs w:val="20"/>
              </w:rPr>
              <w:t xml:space="preserve">     </w:t>
            </w:r>
            <w:r w:rsidR="00FE6A8E" w:rsidRPr="00FE6A8E">
              <w:rPr>
                <w:b/>
                <w:color w:val="FFFFFF" w:themeColor="background1"/>
                <w:sz w:val="20"/>
                <w:szCs w:val="20"/>
              </w:rPr>
              <w:t>– NON</w:t>
            </w: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Directeur de course :</w:t>
            </w:r>
            <w:r>
              <w:rPr>
                <w:sz w:val="20"/>
                <w:szCs w:val="20"/>
              </w:rPr>
              <w:t xml:space="preserve"> </w:t>
            </w:r>
            <w:r w:rsidR="009717CC">
              <w:rPr>
                <w:sz w:val="20"/>
                <w:szCs w:val="20"/>
              </w:rPr>
              <w:t>HUGUET François</w:t>
            </w: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Délégué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Arbitre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Contrôleur des circuits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964DAB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Traceur :</w:t>
            </w:r>
            <w:r>
              <w:rPr>
                <w:sz w:val="20"/>
                <w:szCs w:val="20"/>
              </w:rPr>
              <w:t xml:space="preserve"> </w:t>
            </w:r>
            <w:r w:rsidR="00964DAB">
              <w:rPr>
                <w:sz w:val="20"/>
                <w:szCs w:val="20"/>
              </w:rPr>
              <w:t>ANTOINE Alain</w:t>
            </w: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GEC :</w:t>
            </w:r>
            <w:r>
              <w:rPr>
                <w:sz w:val="20"/>
                <w:szCs w:val="20"/>
              </w:rPr>
              <w:t xml:space="preserve"> </w:t>
            </w:r>
            <w:r w:rsidR="009717CC">
              <w:rPr>
                <w:sz w:val="20"/>
                <w:szCs w:val="20"/>
              </w:rPr>
              <w:t>LE PENNEC Jean/TROUSSEL Didier</w:t>
            </w: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114CC0" w:rsidRPr="00750318" w:rsidRDefault="00114CC0" w:rsidP="007422F9">
      <w:pPr>
        <w:pStyle w:val="Sansinterligne"/>
        <w:rPr>
          <w:noProof/>
          <w:sz w:val="30"/>
          <w:szCs w:val="3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06"/>
        <w:gridCol w:w="4645"/>
        <w:gridCol w:w="4512"/>
      </w:tblGrid>
      <w:tr w:rsidR="00367EFA" w:rsidTr="00AB265D">
        <w:tc>
          <w:tcPr>
            <w:tcW w:w="786" w:type="dxa"/>
            <w:vMerge w:val="restart"/>
          </w:tcPr>
          <w:p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359999" cy="311537"/>
                  <wp:effectExtent l="0" t="0" r="254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p6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9" cy="311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shd w:val="clear" w:color="auto" w:fill="00B4E6"/>
          </w:tcPr>
          <w:p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CARTE</w:t>
            </w:r>
          </w:p>
        </w:tc>
        <w:tc>
          <w:tcPr>
            <w:tcW w:w="9157" w:type="dxa"/>
            <w:gridSpan w:val="2"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67EFA" w:rsidTr="00FE6A8E">
        <w:tc>
          <w:tcPr>
            <w:tcW w:w="786" w:type="dxa"/>
            <w:vMerge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367EFA" w:rsidRPr="00114CC0" w:rsidRDefault="00367EFA" w:rsidP="00964DAB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964DAB">
              <w:rPr>
                <w:sz w:val="20"/>
                <w:szCs w:val="20"/>
              </w:rPr>
              <w:t>Upie</w:t>
            </w:r>
            <w:proofErr w:type="spellEnd"/>
            <w:r w:rsidR="00964DAB">
              <w:rPr>
                <w:sz w:val="20"/>
                <w:szCs w:val="20"/>
              </w:rPr>
              <w:t xml:space="preserve">/ </w:t>
            </w:r>
            <w:proofErr w:type="spellStart"/>
            <w:r w:rsidR="00964DAB">
              <w:rPr>
                <w:sz w:val="20"/>
                <w:szCs w:val="20"/>
              </w:rPr>
              <w:t>Fôret</w:t>
            </w:r>
            <w:proofErr w:type="spellEnd"/>
            <w:r w:rsidR="00964DAB">
              <w:rPr>
                <w:sz w:val="20"/>
                <w:szCs w:val="20"/>
              </w:rPr>
              <w:t xml:space="preserve"> de </w:t>
            </w:r>
            <w:proofErr w:type="spellStart"/>
            <w:r w:rsidR="00964DAB">
              <w:rPr>
                <w:sz w:val="20"/>
                <w:szCs w:val="20"/>
              </w:rPr>
              <w:t>Miery</w:t>
            </w:r>
            <w:proofErr w:type="spellEnd"/>
          </w:p>
        </w:tc>
        <w:tc>
          <w:tcPr>
            <w:tcW w:w="4512" w:type="dxa"/>
          </w:tcPr>
          <w:p w:rsidR="00367EFA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Échelle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964DAB">
              <w:rPr>
                <w:b/>
                <w:sz w:val="20"/>
                <w:szCs w:val="20"/>
              </w:rPr>
              <w:t>1/15000</w:t>
            </w:r>
          </w:p>
        </w:tc>
      </w:tr>
      <w:tr w:rsidR="00367EFA" w:rsidTr="00FE6A8E">
        <w:tc>
          <w:tcPr>
            <w:tcW w:w="786" w:type="dxa"/>
            <w:vMerge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367EFA" w:rsidRPr="00114CC0" w:rsidRDefault="00367EF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Relevés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964DAB">
              <w:rPr>
                <w:sz w:val="20"/>
                <w:szCs w:val="20"/>
              </w:rPr>
              <w:t>14</w:t>
            </w:r>
            <w:r w:rsidR="000E05C7">
              <w:rPr>
                <w:sz w:val="20"/>
                <w:szCs w:val="20"/>
              </w:rPr>
              <w:t xml:space="preserve"> Août 2019</w:t>
            </w:r>
          </w:p>
        </w:tc>
        <w:tc>
          <w:tcPr>
            <w:tcW w:w="4512" w:type="dxa"/>
          </w:tcPr>
          <w:p w:rsidR="00367EFA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Équidistance</w:t>
            </w:r>
            <w:r w:rsidRPr="00114CC0">
              <w:rPr>
                <w:b/>
                <w:sz w:val="20"/>
                <w:szCs w:val="20"/>
              </w:rPr>
              <w:t> :</w:t>
            </w:r>
          </w:p>
        </w:tc>
      </w:tr>
      <w:tr w:rsidR="00FE6A8E" w:rsidTr="00FE6A8E">
        <w:tc>
          <w:tcPr>
            <w:tcW w:w="786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Cartographe</w:t>
            </w:r>
            <w:r w:rsidRPr="00114CC0">
              <w:rPr>
                <w:b/>
                <w:sz w:val="20"/>
                <w:szCs w:val="20"/>
              </w:rPr>
              <w:t> :</w:t>
            </w:r>
          </w:p>
        </w:tc>
        <w:tc>
          <w:tcPr>
            <w:tcW w:w="4512" w:type="dxa"/>
            <w:vMerge w:val="restart"/>
          </w:tcPr>
          <w:p w:rsidR="00FE6A8E" w:rsidRDefault="00FE6A8E" w:rsidP="00FE6A8E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Type de terrain :</w:t>
            </w:r>
            <w:r w:rsidR="00DE4AE7">
              <w:rPr>
                <w:b/>
                <w:sz w:val="20"/>
                <w:szCs w:val="20"/>
              </w:rPr>
              <w:t xml:space="preserve"> Urbain</w:t>
            </w:r>
            <w:r w:rsidR="00964DAB">
              <w:rPr>
                <w:b/>
                <w:sz w:val="20"/>
                <w:szCs w:val="20"/>
              </w:rPr>
              <w:t xml:space="preserve"> et </w:t>
            </w:r>
            <w:proofErr w:type="spellStart"/>
            <w:r w:rsidR="00964DAB">
              <w:rPr>
                <w:b/>
                <w:sz w:val="20"/>
                <w:szCs w:val="20"/>
              </w:rPr>
              <w:t>fôret</w:t>
            </w:r>
            <w:proofErr w:type="spellEnd"/>
          </w:p>
        </w:tc>
      </w:tr>
      <w:tr w:rsidR="00FE6A8E" w:rsidTr="00FE6A8E">
        <w:tc>
          <w:tcPr>
            <w:tcW w:w="786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512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7422F9" w:rsidRPr="00563468" w:rsidRDefault="007422F9" w:rsidP="007422F9">
      <w:pPr>
        <w:pStyle w:val="Sansinterligne"/>
        <w:rPr>
          <w:sz w:val="40"/>
          <w:szCs w:val="40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794"/>
        <w:gridCol w:w="3546"/>
        <w:gridCol w:w="281"/>
        <w:gridCol w:w="785"/>
        <w:gridCol w:w="1155"/>
        <w:gridCol w:w="3441"/>
      </w:tblGrid>
      <w:tr w:rsidR="00725A48" w:rsidRPr="00367EFA" w:rsidTr="00AB265D">
        <w:trPr>
          <w:gridAfter w:val="1"/>
          <w:wAfter w:w="3506" w:type="dxa"/>
          <w:trHeight w:val="227"/>
        </w:trPr>
        <w:tc>
          <w:tcPr>
            <w:tcW w:w="770" w:type="dxa"/>
            <w:vMerge w:val="restart"/>
            <w:shd w:val="clear" w:color="auto" w:fill="auto"/>
          </w:tcPr>
          <w:p w:rsidR="00725A48" w:rsidRPr="00725A48" w:rsidRDefault="0075031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72F3B2F9" wp14:editId="0A25F3EB">
                  <wp:extent cx="252000" cy="3456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ail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shd w:val="clear" w:color="auto" w:fill="00B4E6"/>
          </w:tcPr>
          <w:p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ACCÈS</w:t>
            </w:r>
          </w:p>
        </w:tc>
        <w:tc>
          <w:tcPr>
            <w:tcW w:w="3895" w:type="dxa"/>
            <w:gridSpan w:val="2"/>
            <w:shd w:val="clear" w:color="auto" w:fill="auto"/>
          </w:tcPr>
          <w:p w:rsidR="00725A48" w:rsidRPr="00367EFA" w:rsidRDefault="00725A48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shd w:val="clear" w:color="auto" w:fill="auto"/>
          </w:tcPr>
          <w:p w:rsidR="00725A48" w:rsidRPr="00725A48" w:rsidRDefault="00725A4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6D0B42C7" wp14:editId="640DC646">
                  <wp:extent cx="329481" cy="329481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ircular15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481" cy="329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shd w:val="clear" w:color="auto" w:fill="00B4E6"/>
          </w:tcPr>
          <w:p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HORAIRES</w:t>
            </w:r>
          </w:p>
        </w:tc>
      </w:tr>
      <w:tr w:rsidR="00725A48" w:rsidRPr="00367EFA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Fléchage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9717CC">
              <w:rPr>
                <w:color w:val="000000" w:themeColor="text1"/>
                <w:sz w:val="20"/>
                <w:szCs w:val="20"/>
              </w:rPr>
              <w:t>Stade de foot</w:t>
            </w:r>
          </w:p>
        </w:tc>
        <w:tc>
          <w:tcPr>
            <w:tcW w:w="282" w:type="dxa"/>
            <w:vMerge w:val="restart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Accueil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964DAB">
              <w:rPr>
                <w:color w:val="000000" w:themeColor="text1"/>
                <w:sz w:val="20"/>
                <w:szCs w:val="20"/>
              </w:rPr>
              <w:t>A partir de 12h30</w:t>
            </w:r>
            <w:r w:rsidR="00215B8E">
              <w:rPr>
                <w:color w:val="000000" w:themeColor="text1"/>
                <w:sz w:val="20"/>
                <w:szCs w:val="20"/>
              </w:rPr>
              <w:t xml:space="preserve"> h</w:t>
            </w:r>
          </w:p>
        </w:tc>
      </w:tr>
      <w:tr w:rsidR="00725A48" w:rsidRPr="00367EFA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parking-accueil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9717CC">
              <w:rPr>
                <w:color w:val="000000" w:themeColor="text1"/>
                <w:sz w:val="20"/>
                <w:szCs w:val="20"/>
              </w:rPr>
              <w:t xml:space="preserve"> 0 m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725A48" w:rsidRPr="00367EFA" w:rsidRDefault="00725A48" w:rsidP="00964DAB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964DAB">
              <w:rPr>
                <w:color w:val="000000" w:themeColor="text1"/>
                <w:sz w:val="20"/>
                <w:szCs w:val="20"/>
              </w:rPr>
              <w:t>13h30 à 15h</w:t>
            </w:r>
          </w:p>
        </w:tc>
      </w:tr>
      <w:tr w:rsidR="00725A48" w:rsidRPr="00367EFA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accueil-départ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9717CC">
              <w:rPr>
                <w:color w:val="000000" w:themeColor="text1"/>
                <w:sz w:val="20"/>
                <w:szCs w:val="20"/>
              </w:rPr>
              <w:t>1000 m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Remise des récompenses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25A48" w:rsidRPr="00367EFA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  <w:r w:rsidRPr="00B34806">
              <w:rPr>
                <w:b/>
                <w:sz w:val="20"/>
                <w:szCs w:val="20"/>
              </w:rPr>
              <w:t>Distance arrivée-accueil :</w:t>
            </w:r>
            <w:r w:rsidR="009717CC">
              <w:rPr>
                <w:b/>
                <w:sz w:val="20"/>
                <w:szCs w:val="20"/>
              </w:rPr>
              <w:t xml:space="preserve"> 1000 m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14CC0" w:rsidRPr="00750318" w:rsidRDefault="00114CC0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47"/>
        <w:gridCol w:w="3277"/>
        <w:gridCol w:w="280"/>
        <w:gridCol w:w="783"/>
        <w:gridCol w:w="1243"/>
        <w:gridCol w:w="3352"/>
      </w:tblGrid>
      <w:tr w:rsidR="002C2097" w:rsidRPr="00367EFA" w:rsidTr="00AB265D">
        <w:trPr>
          <w:gridAfter w:val="1"/>
          <w:wAfter w:w="3352" w:type="dxa"/>
          <w:trHeight w:val="227"/>
        </w:trPr>
        <w:tc>
          <w:tcPr>
            <w:tcW w:w="786" w:type="dxa"/>
            <w:vMerge w:val="restart"/>
            <w:shd w:val="clear" w:color="auto" w:fill="auto"/>
          </w:tcPr>
          <w:p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3B037F27" wp14:editId="1031C952">
                  <wp:extent cx="359998" cy="252765"/>
                  <wp:effectExtent l="0" t="0" r="254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ace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8" cy="25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shd w:val="clear" w:color="auto" w:fill="00B4E6"/>
          </w:tcPr>
          <w:p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CIRCUITS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2C2097" w:rsidRPr="00367EFA" w:rsidRDefault="002C2097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3" w:type="dxa"/>
            <w:vMerge w:val="restart"/>
            <w:shd w:val="clear" w:color="auto" w:fill="auto"/>
          </w:tcPr>
          <w:p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61051392" wp14:editId="1ACCBE81">
                  <wp:extent cx="314892" cy="427668"/>
                  <wp:effectExtent l="0" t="0" r="9525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medal4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92" cy="427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  <w:shd w:val="clear" w:color="auto" w:fill="00B4E6"/>
          </w:tcPr>
          <w:p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RÉSULTATS</w:t>
            </w:r>
          </w:p>
        </w:tc>
      </w:tr>
      <w:tr w:rsidR="002C2097" w:rsidRPr="00367EFA" w:rsidTr="00563468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:rsidR="002C2097" w:rsidRPr="00B34806" w:rsidRDefault="002C2097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circuits compétition</w:t>
            </w:r>
            <w:r w:rsidRPr="00B34806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964DAB">
              <w:rPr>
                <w:sz w:val="20"/>
                <w:szCs w:val="20"/>
              </w:rPr>
              <w:t>2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vMerge w:val="restart"/>
            <w:shd w:val="clear" w:color="auto" w:fill="auto"/>
          </w:tcPr>
          <w:p w:rsidR="002C2097" w:rsidRDefault="00215B8E" w:rsidP="00563468">
            <w:pPr>
              <w:pStyle w:val="Sansinterligne"/>
              <w:rPr>
                <w:color w:val="FF0000"/>
                <w:sz w:val="20"/>
                <w:szCs w:val="20"/>
              </w:rPr>
            </w:pPr>
            <w:hyperlink r:id="rId13" w:history="1">
              <w:r w:rsidRPr="00C91A5F">
                <w:rPr>
                  <w:rStyle w:val="Lienhypertexte"/>
                  <w:sz w:val="20"/>
                  <w:szCs w:val="20"/>
                </w:rPr>
                <w:t>www.valence-sports-orientation.fr</w:t>
              </w:r>
            </w:hyperlink>
          </w:p>
          <w:p w:rsidR="00215B8E" w:rsidRPr="00367EFA" w:rsidRDefault="00215B8E" w:rsidP="0056346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  <w:tr w:rsidR="002C2097" w:rsidRPr="00367EFA" w:rsidTr="002C2097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:rsidR="002C2097" w:rsidRPr="00B34806" w:rsidRDefault="002C2097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circuits initiation</w:t>
            </w:r>
            <w:r w:rsidRPr="00B34806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50318" w:rsidRPr="002C2097" w:rsidRDefault="00750318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68"/>
        <w:gridCol w:w="8895"/>
      </w:tblGrid>
      <w:tr w:rsidR="002C2097" w:rsidTr="00AB265D">
        <w:trPr>
          <w:gridAfter w:val="1"/>
          <w:wAfter w:w="8895" w:type="dxa"/>
        </w:trPr>
        <w:tc>
          <w:tcPr>
            <w:tcW w:w="786" w:type="dxa"/>
            <w:vMerge w:val="restart"/>
          </w:tcPr>
          <w:p w:rsidR="002C2097" w:rsidRDefault="002C2097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BAA0D49" wp14:editId="15CC670A">
                  <wp:extent cx="251999" cy="389116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one8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99" cy="389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clear" w:color="auto" w:fill="00B4E6"/>
          </w:tcPr>
          <w:p w:rsidR="002C2097" w:rsidRPr="002C2097" w:rsidRDefault="002C2097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 w:rsidRPr="002C2097">
              <w:rPr>
                <w:b/>
                <w:color w:val="FFFFFF" w:themeColor="background1"/>
              </w:rPr>
              <w:t>SERVICES</w:t>
            </w:r>
          </w:p>
        </w:tc>
      </w:tr>
      <w:tr w:rsidR="002C2097" w:rsidTr="002C2097">
        <w:tc>
          <w:tcPr>
            <w:tcW w:w="786" w:type="dxa"/>
            <w:vMerge/>
          </w:tcPr>
          <w:p w:rsidR="002C2097" w:rsidRDefault="002C2097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2C2097" w:rsidRPr="00563468" w:rsidRDefault="00215B8E" w:rsidP="00773EE1">
            <w:pPr>
              <w:pStyle w:val="Sansinterlign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Buvette</w:t>
            </w:r>
          </w:p>
          <w:p w:rsidR="00AB6D22" w:rsidRPr="00114CC0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B34806" w:rsidRPr="002D67F3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915"/>
        <w:gridCol w:w="9048"/>
      </w:tblGrid>
      <w:tr w:rsidR="002D67F3" w:rsidTr="00AB265D">
        <w:trPr>
          <w:gridAfter w:val="1"/>
          <w:wAfter w:w="9048" w:type="dxa"/>
        </w:trPr>
        <w:tc>
          <w:tcPr>
            <w:tcW w:w="786" w:type="dxa"/>
            <w:vMerge w:val="restart"/>
          </w:tcPr>
          <w:p w:rsidR="002D67F3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304800" cy="3048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euro37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dxa"/>
            <w:shd w:val="clear" w:color="auto" w:fill="00B4E6"/>
          </w:tcPr>
          <w:p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TARIFS</w:t>
            </w:r>
          </w:p>
        </w:tc>
      </w:tr>
      <w:tr w:rsidR="002D67F3" w:rsidTr="00773EE1">
        <w:tc>
          <w:tcPr>
            <w:tcW w:w="786" w:type="dxa"/>
            <w:vMerge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2D67F3" w:rsidRPr="002D67F3" w:rsidRDefault="00215B8E" w:rsidP="00964DAB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 euros pour une course et 13 euros avec </w:t>
            </w:r>
            <w:r w:rsidR="00964DAB">
              <w:rPr>
                <w:b/>
                <w:sz w:val="20"/>
                <w:szCs w:val="20"/>
              </w:rPr>
              <w:t>le sprint du matin</w:t>
            </w:r>
          </w:p>
        </w:tc>
      </w:tr>
      <w:tr w:rsidR="00215B8E" w:rsidTr="00773EE1">
        <w:trPr>
          <w:gridAfter w:val="2"/>
          <w:wAfter w:w="9963" w:type="dxa"/>
        </w:trPr>
        <w:tc>
          <w:tcPr>
            <w:tcW w:w="786" w:type="dxa"/>
          </w:tcPr>
          <w:p w:rsidR="00215B8E" w:rsidRDefault="00215B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215B8E" w:rsidTr="00773EE1">
        <w:trPr>
          <w:gridAfter w:val="2"/>
          <w:wAfter w:w="9963" w:type="dxa"/>
        </w:trPr>
        <w:tc>
          <w:tcPr>
            <w:tcW w:w="786" w:type="dxa"/>
          </w:tcPr>
          <w:p w:rsidR="00215B8E" w:rsidRDefault="00215B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2D67F3" w:rsidTr="00773EE1">
        <w:tc>
          <w:tcPr>
            <w:tcW w:w="786" w:type="dxa"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2D67F3" w:rsidRPr="002D67F3" w:rsidRDefault="002D67F3" w:rsidP="00773EE1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Location de puce :</w:t>
            </w:r>
            <w:r>
              <w:rPr>
                <w:sz w:val="20"/>
                <w:szCs w:val="20"/>
              </w:rPr>
              <w:t xml:space="preserve"> </w:t>
            </w:r>
            <w:r w:rsidR="00215B8E">
              <w:rPr>
                <w:sz w:val="20"/>
                <w:szCs w:val="20"/>
              </w:rPr>
              <w:t xml:space="preserve">gratuit avec caution (40 euros ou pièce </w:t>
            </w:r>
            <w:proofErr w:type="gramStart"/>
            <w:r w:rsidR="00215B8E">
              <w:rPr>
                <w:sz w:val="20"/>
                <w:szCs w:val="20"/>
              </w:rPr>
              <w:t>d’identité )</w:t>
            </w:r>
            <w:proofErr w:type="gramEnd"/>
          </w:p>
        </w:tc>
      </w:tr>
    </w:tbl>
    <w:p w:rsidR="00B34806" w:rsidRPr="002D67F3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1505"/>
        <w:gridCol w:w="8485"/>
      </w:tblGrid>
      <w:tr w:rsidR="002D67F3" w:rsidTr="00AB265D">
        <w:trPr>
          <w:gridAfter w:val="1"/>
          <w:wAfter w:w="8895" w:type="dxa"/>
        </w:trPr>
        <w:tc>
          <w:tcPr>
            <w:tcW w:w="786" w:type="dxa"/>
            <w:vMerge w:val="restart"/>
          </w:tcPr>
          <w:p w:rsidR="002D67F3" w:rsidRDefault="00563468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302652" cy="230817"/>
                  <wp:effectExtent l="0" t="0" r="254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orrect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52" cy="23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clear" w:color="auto" w:fill="00B4E6"/>
          </w:tcPr>
          <w:p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INSCRIPTIONS</w:t>
            </w:r>
          </w:p>
        </w:tc>
      </w:tr>
      <w:tr w:rsidR="002D67F3" w:rsidTr="00773EE1">
        <w:tc>
          <w:tcPr>
            <w:tcW w:w="786" w:type="dxa"/>
            <w:vMerge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2D67F3" w:rsidRPr="00114CC0" w:rsidRDefault="00215B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Inscription sur place</w:t>
            </w:r>
          </w:p>
        </w:tc>
      </w:tr>
      <w:tr w:rsidR="00AB6D22" w:rsidTr="00773EE1">
        <w:tc>
          <w:tcPr>
            <w:tcW w:w="786" w:type="dxa"/>
          </w:tcPr>
          <w:p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AB6D22" w:rsidRPr="00114CC0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AB6D22" w:rsidRPr="00563468" w:rsidTr="00773EE1">
        <w:tc>
          <w:tcPr>
            <w:tcW w:w="786" w:type="dxa"/>
          </w:tcPr>
          <w:p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A113A3" w:rsidRPr="00563468" w:rsidRDefault="00AB6D22" w:rsidP="00616C5C">
            <w:pPr>
              <w:pStyle w:val="Sansinterligne"/>
              <w:jc w:val="both"/>
              <w:rPr>
                <w:b/>
                <w:i/>
                <w:sz w:val="20"/>
                <w:szCs w:val="20"/>
              </w:rPr>
            </w:pPr>
            <w:r w:rsidRPr="00563468">
              <w:rPr>
                <w:b/>
                <w:i/>
                <w:sz w:val="20"/>
                <w:szCs w:val="20"/>
              </w:rPr>
              <w:t xml:space="preserve">/!\ Pour être chronométré vous devez obligatoirement </w:t>
            </w:r>
            <w:r w:rsidR="00616C5C">
              <w:rPr>
                <w:b/>
                <w:i/>
                <w:sz w:val="20"/>
                <w:szCs w:val="20"/>
              </w:rPr>
              <w:t xml:space="preserve">présenter </w:t>
            </w:r>
            <w:r w:rsidR="00A113A3">
              <w:rPr>
                <w:b/>
                <w:i/>
                <w:sz w:val="20"/>
                <w:szCs w:val="20"/>
              </w:rPr>
              <w:t xml:space="preserve">un </w:t>
            </w:r>
            <w:r w:rsidR="00A113A3" w:rsidRPr="00A113A3">
              <w:rPr>
                <w:b/>
                <w:i/>
                <w:sz w:val="20"/>
                <w:szCs w:val="20"/>
              </w:rPr>
              <w:t>certificat médical datant de moins d'un an à la date d’inscription à la compétition et permettant d'établir l'absence de contre-indication à la pratique du sport ou de la course d’orientation, en compétition</w:t>
            </w:r>
            <w:r w:rsidR="00A113A3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:rsidR="00B34806" w:rsidRPr="00AB6D22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94"/>
        <w:gridCol w:w="8892"/>
      </w:tblGrid>
      <w:tr w:rsidR="00AB6D22" w:rsidTr="00AB265D">
        <w:trPr>
          <w:gridAfter w:val="1"/>
          <w:wAfter w:w="8892" w:type="dxa"/>
        </w:trPr>
        <w:tc>
          <w:tcPr>
            <w:tcW w:w="786" w:type="dxa"/>
            <w:vMerge w:val="restart"/>
          </w:tcPr>
          <w:p w:rsidR="00AB6D22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16C16EA" wp14:editId="7AB7BB23">
                  <wp:extent cx="329184" cy="256032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usiness138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shd w:val="clear" w:color="auto" w:fill="00B4E6"/>
          </w:tcPr>
          <w:p w:rsidR="00AB6D22" w:rsidRPr="002C2097" w:rsidRDefault="00AB6D22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CONTACT</w:t>
            </w:r>
          </w:p>
        </w:tc>
      </w:tr>
      <w:tr w:rsidR="00AB6D22" w:rsidTr="007C3B12">
        <w:tc>
          <w:tcPr>
            <w:tcW w:w="786" w:type="dxa"/>
            <w:vMerge/>
          </w:tcPr>
          <w:p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86" w:type="dxa"/>
            <w:gridSpan w:val="2"/>
          </w:tcPr>
          <w:p w:rsidR="00563468" w:rsidRDefault="00964DAB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www.valence-sports-orientation.fr</w:t>
            </w:r>
          </w:p>
          <w:p w:rsidR="00563468" w:rsidRPr="00114CC0" w:rsidRDefault="000E05C7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HUGUET François   06.37.71.89.05</w:t>
            </w:r>
            <w:r w:rsidR="00964DAB">
              <w:rPr>
                <w:sz w:val="20"/>
                <w:szCs w:val="20"/>
              </w:rPr>
              <w:t xml:space="preserve">  ou   vso.2605@free.fr</w:t>
            </w:r>
            <w:bookmarkStart w:id="0" w:name="_GoBack"/>
            <w:bookmarkEnd w:id="0"/>
          </w:p>
        </w:tc>
      </w:tr>
    </w:tbl>
    <w:p w:rsidR="007422F9" w:rsidRPr="007422F9" w:rsidRDefault="00DB555B" w:rsidP="007422F9">
      <w:pPr>
        <w:pStyle w:val="Sansinterligne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6DEDC" wp14:editId="3590876C">
                <wp:simplePos x="0" y="0"/>
                <wp:positionH relativeFrom="margin">
                  <wp:align>right</wp:align>
                </wp:positionH>
                <wp:positionV relativeFrom="paragraph">
                  <wp:posOffset>-2481</wp:posOffset>
                </wp:positionV>
                <wp:extent cx="2019300" cy="681355"/>
                <wp:effectExtent l="0" t="0" r="0" b="444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6813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3B12" w:rsidRPr="007C3B12" w:rsidRDefault="007C3B12" w:rsidP="007C3B12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7C3B12"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LOGOS PARTENAIRES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6DEDC" id="Rectangle 39" o:spid="_x0000_s1027" style="position:absolute;margin-left:107.8pt;margin-top:-.2pt;width:159pt;height:53.6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8ApgIAALwFAAAOAAAAZHJzL2Uyb0RvYy54bWysVEtv2zAMvg/YfxB0X520TdcGdYqgRYcB&#10;3Vq0HXpWZCk2IIuapMTOfv1IyXEfK3YYdpFF6uPHh0meX/StYVvlQwO25NODCWfKSqgauy75j8fr&#10;T6echShsJQxYVfKdCvxi8fHDeefm6hBqMJXyDElsmHeu5HWMbl4UQdaqFeEAnLL4qMG3IqLo10Xl&#10;RYfsrSkOJ5OTogNfOQ9ShYDaq/zIF4lfayXjrdZBRWZKjrHFdPp0rugsFudivvbC1Y0cwhD/EEUr&#10;GotOR6orEQXb+OYPqraRHgLoeCChLUDrRqqUA2YznbzJ5qEWTqVcsDjBjWUK/49Wft/eedZUJT86&#10;48yKFv/RPVZN2LVRDHVYoM6FOeIe3J0fpIBXyrbXvqUv5sH6VNTdWFTVRyZRiXmdHU2w9hLfTk6n&#10;R7MZkRbP1s6H+EVBy+hSco/uUy3F9ibEDN1DyFkA01TXjTFJoEZRl8azrcBfvFpPk6nZtN+gyrrT&#10;2QTdZ57UVwRPAbxiMpb4LBBzBpOmoORzuukWd0YRzth7pbFulGDyODJnp0JKZWMOJtSiUllNobwf&#10;SyIkZo3+R+6B4HWSe+4c5YAnU5UafjSe/C2wbDxaJM9g42jcNhb8ewQGsxo8Z/y+SLk0VKXYr/rU&#10;UwlJmhVUO+wzD3kAg5PXDf7sGxHinfA4cdgfuEXiLR7aQFdyGG6c1eB/vacnPA4CvnLW4QSXPPzc&#10;CK84M18tjsjZ9PiYRj4Jx7PPhyj4ly+rly92014CdtAU95WT6Ur4aPZX7aF9wmWzJK/4JKxE3yWX&#10;0e+Fy5g3C64rqZbLBMMxdyLe2AcniZzqTM382D8J74aOjzgr32E/7WL+pvEzliwtLDcRdJOm4rmu&#10;wx/AFZHaelhntINeygn1vHQXvwEAAP//AwBQSwMEFAAGAAgAAAAhACUa+7TbAAAABgEAAA8AAABk&#10;cnMvZG93bnJldi54bWxMj8FOwzAQRO9I/IO1SNxap4CqkMapAAkuCCRaDvS2jbeJRWxH8aYNf89y&#10;osfRjGbelOvJd+pIQ3IxGFjMM1AU6mhdaAx8bp9nOajEGCx2MZCBH0qwri4vSixsPIUPOm64UVIS&#10;UoEGWua+0DrVLXlM89hTEO8QB48scmi0HfAk5b7TN1m21B5dkIUWe3pqqf7ejN6Ae2te8vfhlR/R&#10;jVvc8e4rcm/M9dX0sALFNPF/GP7wBR0qYdrHMdikOgNyhA3M7kCJebvIRe8llS3vQVelPsevfgEA&#10;AP//AwBQSwECLQAUAAYACAAAACEAtoM4kv4AAADhAQAAEwAAAAAAAAAAAAAAAAAAAAAAW0NvbnRl&#10;bnRfVHlwZXNdLnhtbFBLAQItABQABgAIAAAAIQA4/SH/1gAAAJQBAAALAAAAAAAAAAAAAAAAAC8B&#10;AABfcmVscy8ucmVsc1BLAQItABQABgAIAAAAIQDjva8ApgIAALwFAAAOAAAAAAAAAAAAAAAAAC4C&#10;AABkcnMvZTJvRG9jLnhtbFBLAQItABQABgAIAAAAIQAlGvu02wAAAAYBAAAPAAAAAAAAAAAAAAAA&#10;AAAFAABkcnMvZG93bnJldi54bWxQSwUGAAAAAAQABADzAAAACAYAAAAA&#10;" fillcolor="#d8d8d8 [2732]" stroked="f" strokeweight="1pt">
                <v:textbox>
                  <w:txbxContent>
                    <w:p w:rsidR="007C3B12" w:rsidRPr="007C3B12" w:rsidRDefault="007C3B12" w:rsidP="007C3B12">
                      <w:pPr>
                        <w:pStyle w:val="Sansinterligne"/>
                        <w:jc w:val="center"/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bookmarkStart w:id="1" w:name="_GoBack"/>
                      <w:r w:rsidRPr="007C3B12"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>LOGOS PARTENAIRES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7C3B12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F7124" wp14:editId="47B41525">
                <wp:simplePos x="0" y="0"/>
                <wp:positionH relativeFrom="column">
                  <wp:posOffset>103505</wp:posOffset>
                </wp:positionH>
                <wp:positionV relativeFrom="paragraph">
                  <wp:posOffset>10160</wp:posOffset>
                </wp:positionV>
                <wp:extent cx="4107815" cy="681355"/>
                <wp:effectExtent l="0" t="0" r="6985" b="444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7815" cy="6813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3B12" w:rsidRPr="007C3B12" w:rsidRDefault="007C3B12" w:rsidP="007C3B12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7C3B12"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LOGOS PARTENAIRES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F7124" id="Rectangle 38" o:spid="_x0000_s1028" style="position:absolute;margin-left:8.15pt;margin-top:.8pt;width:323.45pt;height: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f4IqwIAALwFAAAOAAAAZHJzL2Uyb0RvYy54bWysVE1v2zAMvQ/YfxB0X22nSZsGdYqgRYcB&#10;XVu0HXpWZDk2IImapMTJfv0oyXY/Vuww7GKLFPlIPpE8v9grSXbCuhZ0SYujnBKhOVSt3pT0x9P1&#10;lzklzjNdMQlalPQgHL1Yfv503pmFmEADshKWIIh2i86UtPHeLLLM8UYo5o7ACI2XNVjFPIp2k1WW&#10;dYiuZDbJ85OsA1sZC1w4h9qrdEmXEb+uBfd3de2EJ7KkmJuPXxu/6/DNludssbHMNC3v02D/kIVi&#10;rcagI9QV84xsbfsHlGq5BQe1P+KgMqjrlotYA1ZT5O+qeWyYEbEWJMeZkSb3/2D57e7ekrYq6TG+&#10;lGYK3+gBWWN6IwVBHRLUGbdAu0dzb3vJ4TFUu6+tCn+sg+wjqYeRVLH3hKNyWuSn82JGCce7k3lx&#10;PJsF0OzF21jnvwpQJBxKajF85JLtbpxPpoNJCOZAttV1K2UUQqOIS2nJjuETrzdFdJVb9R2qpJvP&#10;8jw+NIaMfRXMYwJvkKQOeBoCcgoaNFkoPpUbT/4gRbCT+kHUyBsWOIkRR+QUlHEutE/JuIZVIqlD&#10;Kh/nEgEDco3xR+we4G2RA3bKsrcPriI2/Oic/y2x5Dx6xMig/eisWg32IwCJVfWRk/1AUqImsOT3&#10;633sqcnQPmuoDthnFtIAOsOvW3zsG+b8PbM4cTibuEX8HX5qCV1JoT9R0oD99ZE+2OMg4C0lHU5w&#10;Sd3PLbOCEvlN44icFdNpGPkoTGenExTs65v16xu9VZeAHVTgvjI8HoO9l8OxtqCecdmsQlS8Yppj&#10;7JJybwfh0qfNguuKi9UqmuGYG+Zv9KPhATzwHJr5af/MrOk73uOs3MIw7WzxrvGTbfDUsNp6qNs4&#10;FYHpxGv/ArgiYlv36yzsoNdytHpZusvfAAAA//8DAFBLAwQUAAYACAAAACEAKNsWZNwAAAAIAQAA&#10;DwAAAGRycy9kb3ducmV2LnhtbEyPQUvDQBCF74L/YRnBm93YQogxm6KCXkTB1oO9TbNrspidDdlJ&#10;G/+905M9DR/v8ea9aj2HXh3cmHwkA7eLDJSjJlpPrYHP7fNNASoxksU+kjPw6xKs68uLCksbj/Th&#10;DhtulYRQKtFAxzyUWqemcwHTIg6ORPuOY0AWHFttRzxKeOj1MstyHdCTfOhwcE+da342UzDg39qX&#10;4n185Uf00xZ3vPuKPBhzfTU/3INiN/O/GU71pTrU0mkfJ7JJ9cL5SpynC0rkPF8tQe2Fs+IOdF3p&#10;8wH1HwAAAP//AwBQSwECLQAUAAYACAAAACEAtoM4kv4AAADhAQAAEwAAAAAAAAAAAAAAAAAAAAAA&#10;W0NvbnRlbnRfVHlwZXNdLnhtbFBLAQItABQABgAIAAAAIQA4/SH/1gAAAJQBAAALAAAAAAAAAAAA&#10;AAAAAC8BAABfcmVscy8ucmVsc1BLAQItABQABgAIAAAAIQATzf4IqwIAALwFAAAOAAAAAAAAAAAA&#10;AAAAAC4CAABkcnMvZTJvRG9jLnhtbFBLAQItABQABgAIAAAAIQAo2xZk3AAAAAgBAAAPAAAAAAAA&#10;AAAAAAAAAAUFAABkcnMvZG93bnJldi54bWxQSwUGAAAAAAQABADzAAAADgYAAAAA&#10;" fillcolor="#d8d8d8 [2732]" stroked="f" strokeweight="1pt">
                <v:textbox>
                  <w:txbxContent>
                    <w:p w:rsidR="007C3B12" w:rsidRPr="007C3B12" w:rsidRDefault="007C3B12" w:rsidP="007C3B12">
                      <w:pPr>
                        <w:pStyle w:val="Sansinterligne"/>
                        <w:jc w:val="center"/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7C3B12"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>LOGOS PARTENAIRES</w:t>
                      </w:r>
                    </w:p>
                  </w:txbxContent>
                </v:textbox>
              </v:rect>
            </w:pict>
          </mc:Fallback>
        </mc:AlternateContent>
      </w:r>
    </w:p>
    <w:sectPr w:rsidR="007422F9" w:rsidRPr="007422F9" w:rsidSect="00FE6A8E">
      <w:headerReference w:type="default" r:id="rId18"/>
      <w:pgSz w:w="11906" w:h="16838" w:code="9"/>
      <w:pgMar w:top="454" w:right="567" w:bottom="1701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5FE" w:rsidRDefault="00C045FE" w:rsidP="00DF3CEF">
      <w:pPr>
        <w:spacing w:after="0" w:line="240" w:lineRule="auto"/>
      </w:pPr>
      <w:r>
        <w:separator/>
      </w:r>
    </w:p>
  </w:endnote>
  <w:endnote w:type="continuationSeparator" w:id="0">
    <w:p w:rsidR="00C045FE" w:rsidRDefault="00C045FE" w:rsidP="00DF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5FE" w:rsidRDefault="00C045FE" w:rsidP="00DF3CEF">
      <w:pPr>
        <w:spacing w:after="0" w:line="240" w:lineRule="auto"/>
      </w:pPr>
      <w:r>
        <w:separator/>
      </w:r>
    </w:p>
  </w:footnote>
  <w:footnote w:type="continuationSeparator" w:id="0">
    <w:p w:rsidR="00C045FE" w:rsidRDefault="00C045FE" w:rsidP="00DF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CEF" w:rsidRDefault="00DF3CE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-349982</wp:posOffset>
          </wp:positionH>
          <wp:positionV relativeFrom="paragraph">
            <wp:posOffset>0</wp:posOffset>
          </wp:positionV>
          <wp:extent cx="7558631" cy="10691806"/>
          <wp:effectExtent l="0" t="0" r="444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631" cy="10691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EF"/>
    <w:rsid w:val="000431F8"/>
    <w:rsid w:val="000A2229"/>
    <w:rsid w:val="000E05C7"/>
    <w:rsid w:val="001114C2"/>
    <w:rsid w:val="00114CC0"/>
    <w:rsid w:val="00133B88"/>
    <w:rsid w:val="00176D71"/>
    <w:rsid w:val="00191A21"/>
    <w:rsid w:val="00197AFA"/>
    <w:rsid w:val="001A2B8F"/>
    <w:rsid w:val="001D78B6"/>
    <w:rsid w:val="001E1748"/>
    <w:rsid w:val="001E2840"/>
    <w:rsid w:val="001F537A"/>
    <w:rsid w:val="00215B8E"/>
    <w:rsid w:val="002674BB"/>
    <w:rsid w:val="002C2097"/>
    <w:rsid w:val="002D67F3"/>
    <w:rsid w:val="00323751"/>
    <w:rsid w:val="00367EFA"/>
    <w:rsid w:val="003F101B"/>
    <w:rsid w:val="004050F3"/>
    <w:rsid w:val="004244E6"/>
    <w:rsid w:val="004D23A6"/>
    <w:rsid w:val="00501A2A"/>
    <w:rsid w:val="00563468"/>
    <w:rsid w:val="00593CE8"/>
    <w:rsid w:val="005A47AB"/>
    <w:rsid w:val="0061245F"/>
    <w:rsid w:val="00616C5C"/>
    <w:rsid w:val="006C2797"/>
    <w:rsid w:val="006E064A"/>
    <w:rsid w:val="00725A48"/>
    <w:rsid w:val="00734028"/>
    <w:rsid w:val="007422F9"/>
    <w:rsid w:val="00750318"/>
    <w:rsid w:val="00770DF4"/>
    <w:rsid w:val="007748CE"/>
    <w:rsid w:val="007C3B12"/>
    <w:rsid w:val="007E688C"/>
    <w:rsid w:val="00875130"/>
    <w:rsid w:val="008B4233"/>
    <w:rsid w:val="00901D46"/>
    <w:rsid w:val="00964DAB"/>
    <w:rsid w:val="009717CC"/>
    <w:rsid w:val="009E4E9B"/>
    <w:rsid w:val="00A072FE"/>
    <w:rsid w:val="00A113A3"/>
    <w:rsid w:val="00A51114"/>
    <w:rsid w:val="00AA5CE8"/>
    <w:rsid w:val="00AB265D"/>
    <w:rsid w:val="00AB6D22"/>
    <w:rsid w:val="00AC24AF"/>
    <w:rsid w:val="00B200EC"/>
    <w:rsid w:val="00B34806"/>
    <w:rsid w:val="00B978EF"/>
    <w:rsid w:val="00BB1298"/>
    <w:rsid w:val="00C045FE"/>
    <w:rsid w:val="00C25E50"/>
    <w:rsid w:val="00C35EB2"/>
    <w:rsid w:val="00C83DAD"/>
    <w:rsid w:val="00C942AA"/>
    <w:rsid w:val="00C950A0"/>
    <w:rsid w:val="00D35C49"/>
    <w:rsid w:val="00DB555B"/>
    <w:rsid w:val="00DE4AE7"/>
    <w:rsid w:val="00DF3CEF"/>
    <w:rsid w:val="00E01029"/>
    <w:rsid w:val="00E02206"/>
    <w:rsid w:val="00E66D0F"/>
    <w:rsid w:val="00EF6614"/>
    <w:rsid w:val="00F41506"/>
    <w:rsid w:val="00F81AB5"/>
    <w:rsid w:val="00FC5F3F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1DC20"/>
  <w15:chartTrackingRefBased/>
  <w15:docId w15:val="{744052AD-7831-4FDC-9DF4-14951C05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67E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3CEF"/>
  </w:style>
  <w:style w:type="paragraph" w:styleId="Pieddepage">
    <w:name w:val="footer"/>
    <w:basedOn w:val="Normal"/>
    <w:link w:val="Pieddepag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3CEF"/>
  </w:style>
  <w:style w:type="paragraph" w:styleId="Sansinterligne">
    <w:name w:val="No Spacing"/>
    <w:uiPriority w:val="1"/>
    <w:qFormat/>
    <w:rsid w:val="00DF3CE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DF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F3CE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29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14CC0"/>
    <w:rPr>
      <w:color w:val="808080"/>
    </w:rPr>
  </w:style>
  <w:style w:type="paragraph" w:customStyle="1" w:styleId="Paragraphestandard">
    <w:name w:val="[Paragraphe standard]"/>
    <w:basedOn w:val="Normal"/>
    <w:uiPriority w:val="99"/>
    <w:rsid w:val="00A113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valence-sports-orientation.fr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9.jpg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FFCO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PARFAIT</dc:creator>
  <cp:keywords/>
  <dc:description/>
  <cp:lastModifiedBy>Famille Huguet</cp:lastModifiedBy>
  <cp:revision>2</cp:revision>
  <cp:lastPrinted>2014-12-03T16:31:00Z</cp:lastPrinted>
  <dcterms:created xsi:type="dcterms:W3CDTF">2019-09-02T08:15:00Z</dcterms:created>
  <dcterms:modified xsi:type="dcterms:W3CDTF">2019-09-02T08:15:00Z</dcterms:modified>
</cp:coreProperties>
</file>